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5B73F" w14:textId="77777777" w:rsidR="00175C0E" w:rsidRPr="00346733" w:rsidRDefault="00E25CDE" w:rsidP="00346733">
      <w:pPr>
        <w:spacing w:after="0"/>
        <w:rPr>
          <w:b/>
        </w:rPr>
      </w:pPr>
      <w:r w:rsidRPr="0034673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2EAA68" wp14:editId="064C48DA">
                <wp:simplePos x="0" y="0"/>
                <wp:positionH relativeFrom="margin">
                  <wp:posOffset>3938905</wp:posOffset>
                </wp:positionH>
                <wp:positionV relativeFrom="page">
                  <wp:posOffset>94615</wp:posOffset>
                </wp:positionV>
                <wp:extent cx="2665095" cy="1069340"/>
                <wp:effectExtent l="0" t="0" r="190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38A58" w14:textId="77777777" w:rsidR="00E25CDE" w:rsidRDefault="00E25CDE" w:rsidP="00E25CDE">
                            <w:pPr>
                              <w:spacing w:after="0" w:line="240" w:lineRule="auto"/>
                              <w:rPr>
                                <w:color w:val="989898"/>
                                <w:spacing w:val="1"/>
                                <w:sz w:val="24"/>
                                <w:szCs w:val="29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3DAE33" wp14:editId="3850C0A8">
                                  <wp:extent cx="2396681" cy="672465"/>
                                  <wp:effectExtent l="0" t="0" r="3810" b="0"/>
                                  <wp:docPr id="2" name="Grafik 2" descr="https://www.komba-nrw.de/fileadmin/user_upload/laender/nrw/intern/downloads_logos_druck_etc/logos_komba_und_nrw/komba_gewerkschaft_druck_jpg-format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https://www.komba-nrw.de/fileadmin/user_upload/laender/nrw/intern/downloads_logos_druck_etc/logos_komba_und_nrw/komba_gewerkschaft_druck_jpg-format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8347" cy="678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5CDE">
                              <w:rPr>
                                <w:color w:val="989898"/>
                                <w:spacing w:val="1"/>
                                <w:sz w:val="24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color w:val="989898"/>
                                <w:spacing w:val="1"/>
                                <w:sz w:val="24"/>
                                <w:szCs w:val="29"/>
                              </w:rPr>
                              <w:t xml:space="preserve">      </w:t>
                            </w:r>
                          </w:p>
                          <w:p w14:paraId="322F1FD2" w14:textId="77777777" w:rsidR="00E25CDE" w:rsidRPr="00E25CDE" w:rsidRDefault="00E25CDE" w:rsidP="00E25CDE">
                            <w:pPr>
                              <w:spacing w:after="0" w:line="240" w:lineRule="auto"/>
                              <w:ind w:left="1418"/>
                              <w:rPr>
                                <w:color w:val="989898"/>
                                <w:spacing w:val="1"/>
                                <w:sz w:val="28"/>
                                <w:szCs w:val="29"/>
                              </w:rPr>
                            </w:pPr>
                            <w:r>
                              <w:rPr>
                                <w:color w:val="989898"/>
                                <w:spacing w:val="1"/>
                                <w:sz w:val="28"/>
                                <w:szCs w:val="29"/>
                              </w:rPr>
                              <w:t xml:space="preserve"> </w:t>
                            </w:r>
                            <w:r w:rsidRPr="00E25CDE">
                              <w:rPr>
                                <w:color w:val="989898"/>
                                <w:spacing w:val="1"/>
                                <w:sz w:val="28"/>
                                <w:szCs w:val="29"/>
                              </w:rPr>
                              <w:t>Ortsverband</w:t>
                            </w:r>
                            <w:r>
                              <w:rPr>
                                <w:color w:val="989898"/>
                                <w:spacing w:val="1"/>
                                <w:sz w:val="28"/>
                                <w:szCs w:val="29"/>
                              </w:rPr>
                              <w:t xml:space="preserve"> </w:t>
                            </w:r>
                            <w:r w:rsidRPr="00E25CDE">
                              <w:rPr>
                                <w:color w:val="989898"/>
                                <w:spacing w:val="1"/>
                                <w:sz w:val="28"/>
                                <w:szCs w:val="29"/>
                              </w:rPr>
                              <w:t>Krefeld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0.15pt;margin-top:7.45pt;width:209.85pt;height:8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" stroked="f">
                <v:textbox>
                  <w:txbxContent>
                    <w:p w:rsidR="00E25CDE" w:rsidRDefault="00E25CDE" w:rsidP="00E25CDE">
                      <w:pPr>
                        <w:spacing w:after="0" w:line="240" w:lineRule="auto"/>
                        <w:rPr>
                          <w:color w:val="989898"/>
                          <w:spacing w:val="1"/>
                          <w:sz w:val="24"/>
                          <w:szCs w:val="29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568C36" wp14:editId="44972F50">
                            <wp:extent cx="2396681" cy="672465"/>
                            <wp:effectExtent l="0" t="0" r="3810" b="0"/>
                            <wp:docPr id="2" name="Grafik 2" descr="https://www.komba-nrw.de/fileadmin/user_upload/laender/nrw/intern/downloads_logos_druck_etc/logos_komba_und_nrw/komba_gewerkschaft_druck_jpg-format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https://www.komba-nrw.de/fileadmin/user_upload/laender/nrw/intern/downloads_logos_druck_etc/logos_komba_und_nrw/komba_gewerkschaft_druck_jpg-format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8347" cy="678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5CDE">
                        <w:rPr>
                          <w:color w:val="989898"/>
                          <w:spacing w:val="1"/>
                          <w:sz w:val="24"/>
                          <w:szCs w:val="29"/>
                        </w:rPr>
                        <w:t xml:space="preserve"> </w:t>
                      </w:r>
                      <w:r>
                        <w:rPr>
                          <w:color w:val="989898"/>
                          <w:spacing w:val="1"/>
                          <w:sz w:val="24"/>
                          <w:szCs w:val="29"/>
                        </w:rPr>
                        <w:t xml:space="preserve">      </w:t>
                      </w:r>
                    </w:p>
                    <w:p w:rsidR="00E25CDE" w:rsidRPr="00E25CDE" w:rsidRDefault="00E25CDE" w:rsidP="00E25CDE">
                      <w:pPr>
                        <w:spacing w:after="0" w:line="240" w:lineRule="auto"/>
                        <w:ind w:left="1418"/>
                        <w:rPr>
                          <w:color w:val="989898"/>
                          <w:spacing w:val="1"/>
                          <w:sz w:val="28"/>
                          <w:szCs w:val="29"/>
                        </w:rPr>
                      </w:pPr>
                      <w:r>
                        <w:rPr>
                          <w:color w:val="989898"/>
                          <w:spacing w:val="1"/>
                          <w:sz w:val="28"/>
                          <w:szCs w:val="29"/>
                        </w:rPr>
                        <w:t xml:space="preserve"> </w:t>
                      </w:r>
                      <w:r w:rsidRPr="00E25CDE">
                        <w:rPr>
                          <w:color w:val="989898"/>
                          <w:spacing w:val="1"/>
                          <w:sz w:val="28"/>
                          <w:szCs w:val="29"/>
                        </w:rPr>
                        <w:t>Ortsverband</w:t>
                      </w:r>
                      <w:r>
                        <w:rPr>
                          <w:color w:val="989898"/>
                          <w:spacing w:val="1"/>
                          <w:sz w:val="28"/>
                          <w:szCs w:val="29"/>
                        </w:rPr>
                        <w:t xml:space="preserve"> </w:t>
                      </w:r>
                      <w:r w:rsidRPr="00E25CDE">
                        <w:rPr>
                          <w:color w:val="989898"/>
                          <w:spacing w:val="1"/>
                          <w:sz w:val="28"/>
                          <w:szCs w:val="29"/>
                        </w:rPr>
                        <w:t>Krefeld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A1E72" w:rsidRPr="00346733">
        <w:rPr>
          <w:b/>
          <w:sz w:val="24"/>
        </w:rPr>
        <w:t>Mitgliedsdatenblatt</w:t>
      </w:r>
    </w:p>
    <w:p w14:paraId="7403CC8B" w14:textId="77777777" w:rsidR="00DA1E72" w:rsidRDefault="00346733" w:rsidP="00346733">
      <w:pPr>
        <w:spacing w:after="0"/>
      </w:pPr>
      <w:r>
        <w:t xml:space="preserve">(bitte ausgefüllt zurücksenden an </w:t>
      </w:r>
      <w:hyperlink r:id="rId6" w:history="1">
        <w:r w:rsidRPr="00A21B4B">
          <w:rPr>
            <w:rStyle w:val="Hyperlink"/>
          </w:rPr>
          <w:t>feedback@komba-krefeld.de</w:t>
        </w:r>
      </w:hyperlink>
      <w:r w:rsidR="00414A96">
        <w:t xml:space="preserve"> oder postalisch an eine der vorgenannten Adressen</w:t>
      </w:r>
      <w:r>
        <w:t>)</w:t>
      </w:r>
    </w:p>
    <w:p w14:paraId="50CAD679" w14:textId="77777777" w:rsidR="00414A96" w:rsidRDefault="00414A96" w:rsidP="00346733">
      <w:pPr>
        <w:spacing w:after="0"/>
      </w:pPr>
    </w:p>
    <w:p w14:paraId="1092C20B" w14:textId="77777777" w:rsidR="003A5A26" w:rsidRDefault="003A5A26" w:rsidP="00346733">
      <w:pPr>
        <w:spacing w:after="0"/>
      </w:pPr>
    </w:p>
    <w:tbl>
      <w:tblPr>
        <w:tblW w:w="10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5380"/>
      </w:tblGrid>
      <w:tr w:rsidR="00414A96" w:rsidRPr="00414A96" w14:paraId="6820B2E3" w14:textId="77777777" w:rsidTr="00414A96">
        <w:trPr>
          <w:trHeight w:val="499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2ACA8E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Name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9A98A05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14A96" w:rsidRPr="00414A96" w14:paraId="7B037E28" w14:textId="77777777" w:rsidTr="00414A96">
        <w:trPr>
          <w:trHeight w:val="49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7B9CD5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Vorname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3C8693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14A96" w:rsidRPr="00414A96" w14:paraId="0D4FC953" w14:textId="77777777" w:rsidTr="00414A96">
        <w:trPr>
          <w:trHeight w:val="49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0BACAE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Geburtsdatum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AEC7BA1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14A96" w:rsidRPr="00414A96" w14:paraId="3217C49B" w14:textId="77777777" w:rsidTr="00414A96">
        <w:trPr>
          <w:trHeight w:val="49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B361D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Straße und Hausnummer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287E2E3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14A96" w:rsidRPr="00414A96" w14:paraId="7AAE5182" w14:textId="77777777" w:rsidTr="00414A96">
        <w:trPr>
          <w:trHeight w:val="49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DE333E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PLZ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60C68F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14A96" w:rsidRPr="00414A96" w14:paraId="55AD4D54" w14:textId="77777777" w:rsidTr="00414A96">
        <w:trPr>
          <w:trHeight w:val="49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79E848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Ort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D0D5F8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14A96" w:rsidRPr="00414A96" w14:paraId="4F813C8C" w14:textId="77777777" w:rsidTr="00414A96">
        <w:trPr>
          <w:trHeight w:val="49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7C7F3B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Telefon privat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29F3F7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14A96" w:rsidRPr="00414A96" w14:paraId="63FF4356" w14:textId="77777777" w:rsidTr="00414A96">
        <w:trPr>
          <w:trHeight w:val="49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FC9D54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Mobilnummer privat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2C6A86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14A96" w:rsidRPr="00414A96" w14:paraId="0EF06BEF" w14:textId="77777777" w:rsidTr="00414A96">
        <w:trPr>
          <w:trHeight w:val="49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C71DF9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e-mail privat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D5AA3B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14A96" w:rsidRPr="00414A96" w14:paraId="0269781A" w14:textId="77777777" w:rsidTr="00414A96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962C7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F338D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14A96" w:rsidRPr="00414A96" w14:paraId="0C63B1F3" w14:textId="77777777" w:rsidTr="00414A96">
        <w:trPr>
          <w:trHeight w:val="499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3122B0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Arbeitgeber / Dienstherr </w:t>
            </w: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>(z. B. Stadt Krefeld)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0C77FB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14A96" w:rsidRPr="00414A96" w14:paraId="76DA1583" w14:textId="77777777" w:rsidTr="00414A96">
        <w:trPr>
          <w:trHeight w:val="49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E81FB" w14:textId="5F39B5AA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Dienststelle / Bereich </w:t>
            </w: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>(z. B. Fachbereich 50)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CBD57B2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14A96" w:rsidRPr="00414A96" w14:paraId="2C434A6B" w14:textId="77777777" w:rsidTr="00414A96">
        <w:trPr>
          <w:trHeight w:val="49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78383B" w14:textId="43FB1C3D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Berufsgruppe </w:t>
            </w: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>(z. B. Verwaltungsdienst, Feuerwehr, Ingenieur…)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11E9CD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14A96" w:rsidRPr="00414A96" w14:paraId="56A7B3DE" w14:textId="77777777" w:rsidTr="00414A96">
        <w:trPr>
          <w:trHeight w:val="49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8AC8C2" w14:textId="13773611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Status </w:t>
            </w: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>(Tarifbeschäftigter / Beamter)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34484CE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14A96" w:rsidRPr="00414A96" w14:paraId="318FD685" w14:textId="77777777" w:rsidTr="00414A96">
        <w:trPr>
          <w:trHeight w:val="49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AC2E1A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Sonderstatus</w:t>
            </w: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 xml:space="preserve"> (Pension, Ausbildung)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A718F36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14A96" w:rsidRPr="00414A96" w14:paraId="1B74D440" w14:textId="77777777" w:rsidTr="00414A96">
        <w:trPr>
          <w:trHeight w:val="49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25863A" w14:textId="5F61DED9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Wochenarbeitszeit</w:t>
            </w: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 xml:space="preserve"> (39 WStd. / 41 WStd.)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89B5E14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14A96" w:rsidRPr="00414A96" w14:paraId="6F811B38" w14:textId="77777777" w:rsidTr="00414A96">
        <w:trPr>
          <w:trHeight w:val="49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FF4A74" w14:textId="48AF1F45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Individuelle</w:t>
            </w:r>
            <w:r w:rsidR="00376AA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</w:t>
            </w: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Wochenstunden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BD82E9D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14A96" w:rsidRPr="00414A96" w14:paraId="777BD9BC" w14:textId="77777777" w:rsidTr="00414A96">
        <w:trPr>
          <w:trHeight w:val="49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FE198C" w14:textId="014F7E40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Entgeltgruppe / Besoldungsgruppe </w:t>
            </w: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>(z. B. EG 8 / A 8)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26E069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14A96" w:rsidRPr="00414A96" w14:paraId="371AACF3" w14:textId="77777777" w:rsidTr="00414A96">
        <w:trPr>
          <w:trHeight w:val="49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5CE6F9" w14:textId="61AB0B1B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Entgelttabelle </w:t>
            </w: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>(z. B. TVÖD, TVN, TVV)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15CB07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14A96" w:rsidRPr="00414A96" w14:paraId="6FC8AAFE" w14:textId="77777777" w:rsidTr="00414A96">
        <w:trPr>
          <w:trHeight w:val="49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9C537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Telefon dienstlich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BF87C7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14A96" w:rsidRPr="00414A96" w14:paraId="46E69E6B" w14:textId="77777777" w:rsidTr="00414A96">
        <w:trPr>
          <w:trHeight w:val="49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54B9FA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Mobilnummer dienstlich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D6F6E48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14A96" w:rsidRPr="00414A96" w14:paraId="39905C8D" w14:textId="77777777" w:rsidTr="00414A96">
        <w:trPr>
          <w:trHeight w:val="49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584411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e-mail dienstlich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D3807D0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14A96" w:rsidRPr="00414A96" w14:paraId="556CB95F" w14:textId="77777777" w:rsidTr="00414A96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3B6A95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4BC67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414A96" w:rsidRPr="00414A96" w14:paraId="17432184" w14:textId="77777777" w:rsidTr="00414A96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05863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Sonstigen Anmerkungen: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B6DD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414A96" w:rsidRPr="00414A96" w14:paraId="6575490B" w14:textId="77777777" w:rsidTr="00414A96">
        <w:trPr>
          <w:trHeight w:val="1755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56987A5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856B61" w14:textId="77777777" w:rsidR="00414A96" w:rsidRPr="00414A96" w:rsidRDefault="00414A96" w:rsidP="00414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14A9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5F801EE9" w14:textId="77777777" w:rsidR="003A5A26" w:rsidRDefault="003A5A26" w:rsidP="00346733">
      <w:pPr>
        <w:spacing w:after="0"/>
      </w:pPr>
    </w:p>
    <w:sectPr w:rsidR="003A5A26" w:rsidSect="00346733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DE"/>
    <w:rsid w:val="000172A7"/>
    <w:rsid w:val="00050FBC"/>
    <w:rsid w:val="000F3245"/>
    <w:rsid w:val="00175C0E"/>
    <w:rsid w:val="00263A03"/>
    <w:rsid w:val="00297AAF"/>
    <w:rsid w:val="00346733"/>
    <w:rsid w:val="00376AAA"/>
    <w:rsid w:val="003A5A26"/>
    <w:rsid w:val="00414A96"/>
    <w:rsid w:val="00495AB8"/>
    <w:rsid w:val="00563F5A"/>
    <w:rsid w:val="00671D51"/>
    <w:rsid w:val="007C4CC4"/>
    <w:rsid w:val="00AC1D43"/>
    <w:rsid w:val="00B5295F"/>
    <w:rsid w:val="00C24E20"/>
    <w:rsid w:val="00CF3C55"/>
    <w:rsid w:val="00DA1E72"/>
    <w:rsid w:val="00E25CDE"/>
    <w:rsid w:val="00F2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469F"/>
  <w15:chartTrackingRefBased/>
  <w15:docId w15:val="{4E17834C-57F4-446A-A07F-3A5E990F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0F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3C5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DA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edback@komba-krefeld.de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hotin</dc:creator>
  <cp:keywords/>
  <dc:description/>
  <cp:lastModifiedBy>Georg Hermsen</cp:lastModifiedBy>
  <cp:revision>3</cp:revision>
  <cp:lastPrinted>2020-04-26T10:42:00Z</cp:lastPrinted>
  <dcterms:created xsi:type="dcterms:W3CDTF">2020-04-26T11:17:00Z</dcterms:created>
  <dcterms:modified xsi:type="dcterms:W3CDTF">2020-04-27T09:51:00Z</dcterms:modified>
</cp:coreProperties>
</file>